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1757"/>
        <w:gridCol w:w="13406"/>
      </w:tblGrid>
      <w:tr w:rsidR="00D343E7" w:rsidRPr="00D343E7" w:rsidTr="00BF6DAA">
        <w:trPr>
          <w:trHeight w:val="1084"/>
        </w:trPr>
        <w:tc>
          <w:tcPr>
            <w:tcW w:w="1757" w:type="dxa"/>
          </w:tcPr>
          <w:p w:rsidR="00D343E7" w:rsidRPr="00D343E7" w:rsidRDefault="00D343E7" w:rsidP="00D343E7">
            <w:r w:rsidRPr="00D343E7">
              <w:t>4 неделя дистанционного обучения</w:t>
            </w:r>
          </w:p>
        </w:tc>
        <w:tc>
          <w:tcPr>
            <w:tcW w:w="13406" w:type="dxa"/>
          </w:tcPr>
          <w:p w:rsidR="00D343E7" w:rsidRPr="00D343E7" w:rsidRDefault="00D343E7" w:rsidP="00D343E7">
            <w:r w:rsidRPr="00D343E7">
              <w:t>Домашнее задание</w:t>
            </w:r>
          </w:p>
          <w:p w:rsidR="00D343E7" w:rsidRPr="00D343E7" w:rsidRDefault="00D343E7" w:rsidP="00D343E7">
            <w:r w:rsidRPr="00D343E7">
              <w:t>Продолжить разучивание песни «Шли солдаты на войну».</w:t>
            </w:r>
          </w:p>
          <w:p w:rsidR="00D343E7" w:rsidRPr="00D343E7" w:rsidRDefault="00D343E7" w:rsidP="00D343E7">
            <w:r w:rsidRPr="00D343E7">
              <w:t>Знакомство с новой песней «Каникулы»</w:t>
            </w:r>
          </w:p>
          <w:p w:rsidR="00D343E7" w:rsidRPr="00D343E7" w:rsidRDefault="00D343E7" w:rsidP="00D343E7">
            <w:pPr>
              <w:rPr>
                <w:b/>
                <w:bCs/>
              </w:rPr>
            </w:pPr>
            <w:r w:rsidRPr="00D343E7">
              <w:rPr>
                <w:b/>
                <w:bCs/>
              </w:rPr>
              <w:t>Текст песни «Каникулы - веселая пора»</w:t>
            </w:r>
          </w:p>
          <w:p w:rsidR="00D343E7" w:rsidRPr="00D343E7" w:rsidRDefault="00D343E7" w:rsidP="00D343E7">
            <w:r w:rsidRPr="00D343E7">
              <w:t>     </w:t>
            </w:r>
          </w:p>
          <w:p w:rsidR="00D343E7" w:rsidRPr="00D343E7" w:rsidRDefault="00D343E7" w:rsidP="00D343E7">
            <w:pPr>
              <w:numPr>
                <w:ilvl w:val="0"/>
                <w:numId w:val="1"/>
              </w:numPr>
            </w:pPr>
            <w:r w:rsidRPr="00D343E7">
              <w:t>Я иду домой из школы</w:t>
            </w:r>
          </w:p>
          <w:p w:rsidR="00D343E7" w:rsidRPr="00D343E7" w:rsidRDefault="00D343E7" w:rsidP="00D343E7">
            <w:r w:rsidRPr="00D343E7">
              <w:t>Удивительно веселый</w:t>
            </w:r>
          </w:p>
          <w:p w:rsidR="00D343E7" w:rsidRPr="00D343E7" w:rsidRDefault="00D343E7" w:rsidP="00D343E7">
            <w:r w:rsidRPr="00D343E7">
              <w:t>Потому что впереди такие дни!</w:t>
            </w:r>
          </w:p>
          <w:p w:rsidR="00D343E7" w:rsidRPr="00D343E7" w:rsidRDefault="00D343E7" w:rsidP="00D343E7">
            <w:r w:rsidRPr="00D343E7">
              <w:t>Ни за что скучать не буду</w:t>
            </w:r>
          </w:p>
          <w:p w:rsidR="00D343E7" w:rsidRPr="00D343E7" w:rsidRDefault="00D343E7" w:rsidP="00D343E7">
            <w:r w:rsidRPr="00D343E7">
              <w:t>Постараюсь быть повсюду</w:t>
            </w:r>
          </w:p>
          <w:p w:rsidR="00D343E7" w:rsidRPr="00D343E7" w:rsidRDefault="00D343E7" w:rsidP="00D343E7">
            <w:r w:rsidRPr="00D343E7">
              <w:t>Потому что у меня каникулы!</w:t>
            </w:r>
          </w:p>
          <w:p w:rsidR="00D343E7" w:rsidRPr="00D343E7" w:rsidRDefault="00D343E7" w:rsidP="00D343E7">
            <w:r w:rsidRPr="00D343E7">
              <w:t>Припев:</w:t>
            </w:r>
          </w:p>
          <w:p w:rsidR="00D343E7" w:rsidRPr="00D343E7" w:rsidRDefault="00D343E7" w:rsidP="00D343E7">
            <w:r w:rsidRPr="00D343E7">
              <w:t>Каникулы – портфели под кровать</w:t>
            </w:r>
          </w:p>
          <w:p w:rsidR="00D343E7" w:rsidRPr="00D343E7" w:rsidRDefault="00D343E7" w:rsidP="00D343E7">
            <w:r w:rsidRPr="00D343E7">
              <w:t>Каникулы – и можно отдыхать</w:t>
            </w:r>
          </w:p>
          <w:p w:rsidR="00D343E7" w:rsidRPr="00D343E7" w:rsidRDefault="00D343E7" w:rsidP="00D343E7">
            <w:r w:rsidRPr="00D343E7">
              <w:t>Каникулы – гуляет детвора</w:t>
            </w:r>
          </w:p>
          <w:p w:rsidR="00D343E7" w:rsidRPr="00D343E7" w:rsidRDefault="00D343E7" w:rsidP="00D343E7">
            <w:r w:rsidRPr="00D343E7">
              <w:t>Каникулы – веселая пора.</w:t>
            </w:r>
          </w:p>
          <w:p w:rsidR="00D343E7" w:rsidRPr="00D343E7" w:rsidRDefault="00D343E7" w:rsidP="00D343E7">
            <w:pPr>
              <w:numPr>
                <w:ilvl w:val="0"/>
                <w:numId w:val="1"/>
              </w:numPr>
            </w:pPr>
            <w:r w:rsidRPr="00D343E7">
              <w:t>Ни за что скучать не буду</w:t>
            </w:r>
          </w:p>
          <w:p w:rsidR="00D343E7" w:rsidRPr="00D343E7" w:rsidRDefault="00D343E7" w:rsidP="00D343E7">
            <w:r w:rsidRPr="00D343E7">
              <w:t xml:space="preserve">Постараюсь быть повсюду, </w:t>
            </w:r>
          </w:p>
          <w:p w:rsidR="00D343E7" w:rsidRPr="00D343E7" w:rsidRDefault="00D343E7" w:rsidP="00D343E7">
            <w:r w:rsidRPr="00D343E7">
              <w:t>В это время очень жалко просто спать.</w:t>
            </w:r>
          </w:p>
          <w:p w:rsidR="00D343E7" w:rsidRPr="00D343E7" w:rsidRDefault="00D343E7" w:rsidP="00D343E7">
            <w:r w:rsidRPr="00D343E7">
              <w:t>Ждут нечитанные книги</w:t>
            </w:r>
          </w:p>
          <w:p w:rsidR="00D343E7" w:rsidRPr="00D343E7" w:rsidRDefault="00D343E7" w:rsidP="00D343E7">
            <w:r w:rsidRPr="00D343E7">
              <w:t>И компьютерные игры</w:t>
            </w:r>
          </w:p>
          <w:p w:rsidR="00D343E7" w:rsidRPr="00D343E7" w:rsidRDefault="00D343E7" w:rsidP="00D343E7">
            <w:r w:rsidRPr="00D343E7">
              <w:t>И походы на природу – благодать!</w:t>
            </w:r>
          </w:p>
          <w:p w:rsidR="00D343E7" w:rsidRPr="00D343E7" w:rsidRDefault="00D343E7" w:rsidP="00D343E7">
            <w:r w:rsidRPr="00D343E7">
              <w:t>Припев.</w:t>
            </w:r>
          </w:p>
          <w:p w:rsidR="00D343E7" w:rsidRPr="00D343E7" w:rsidRDefault="00D343E7" w:rsidP="00D343E7">
            <w:proofErr w:type="gramStart"/>
            <w:r w:rsidRPr="00D343E7">
              <w:t>Ля-ля</w:t>
            </w:r>
            <w:proofErr w:type="gramEnd"/>
            <w:r w:rsidRPr="00D343E7">
              <w:t>-ля-ля</w:t>
            </w:r>
          </w:p>
          <w:p w:rsidR="00D343E7" w:rsidRPr="00D343E7" w:rsidRDefault="00D343E7" w:rsidP="00D343E7">
            <w:proofErr w:type="gramStart"/>
            <w:r w:rsidRPr="00D343E7">
              <w:t>Ля-ля</w:t>
            </w:r>
            <w:proofErr w:type="gramEnd"/>
            <w:r w:rsidRPr="00D343E7">
              <w:t>-ля-ля</w:t>
            </w:r>
          </w:p>
          <w:p w:rsidR="00D343E7" w:rsidRPr="00D343E7" w:rsidRDefault="00D343E7" w:rsidP="00D343E7">
            <w:pPr>
              <w:numPr>
                <w:ilvl w:val="0"/>
                <w:numId w:val="1"/>
              </w:numPr>
            </w:pPr>
            <w:r w:rsidRPr="00D343E7">
              <w:t>Ждут нечитанные книги</w:t>
            </w:r>
          </w:p>
          <w:p w:rsidR="00D343E7" w:rsidRPr="00D343E7" w:rsidRDefault="00D343E7" w:rsidP="00D343E7">
            <w:r w:rsidRPr="00D343E7">
              <w:t>И компьютерные игры</w:t>
            </w:r>
          </w:p>
          <w:p w:rsidR="00D343E7" w:rsidRPr="00D343E7" w:rsidRDefault="00D343E7" w:rsidP="00D343E7">
            <w:r w:rsidRPr="00D343E7">
              <w:t>И с друзьями разговоры в эти дни.</w:t>
            </w:r>
          </w:p>
          <w:p w:rsidR="00D343E7" w:rsidRPr="00D343E7" w:rsidRDefault="00D343E7" w:rsidP="00D343E7">
            <w:r w:rsidRPr="00D343E7">
              <w:t>Если что-то не успею</w:t>
            </w:r>
          </w:p>
          <w:p w:rsidR="00D343E7" w:rsidRPr="00D343E7" w:rsidRDefault="00D343E7" w:rsidP="00D343E7">
            <w:r w:rsidRPr="00D343E7">
              <w:t>Слишком я не пожалею</w:t>
            </w:r>
          </w:p>
          <w:p w:rsidR="00D343E7" w:rsidRPr="00D343E7" w:rsidRDefault="00D343E7" w:rsidP="00D343E7">
            <w:r w:rsidRPr="00D343E7">
              <w:t>Потому что вновь придут каникулы.</w:t>
            </w:r>
          </w:p>
          <w:p w:rsidR="00D343E7" w:rsidRPr="00D343E7" w:rsidRDefault="00D343E7" w:rsidP="00D343E7">
            <w:r w:rsidRPr="00D343E7">
              <w:t>Припев.</w:t>
            </w:r>
          </w:p>
          <w:p w:rsidR="00D343E7" w:rsidRPr="00D343E7" w:rsidRDefault="00D343E7" w:rsidP="00D343E7">
            <w:r w:rsidRPr="00D343E7">
              <w:t>Лай-ла-</w:t>
            </w:r>
            <w:proofErr w:type="spellStart"/>
            <w:r w:rsidRPr="00D343E7">
              <w:t>лу</w:t>
            </w:r>
            <w:proofErr w:type="spellEnd"/>
            <w:r w:rsidRPr="00D343E7">
              <w:t>-лай-ла</w:t>
            </w:r>
          </w:p>
          <w:p w:rsidR="00D343E7" w:rsidRPr="00D343E7" w:rsidRDefault="00D343E7" w:rsidP="00D343E7">
            <w:r w:rsidRPr="00D343E7">
              <w:t>У-у-у</w:t>
            </w:r>
          </w:p>
          <w:p w:rsidR="00D343E7" w:rsidRPr="00D343E7" w:rsidRDefault="00D343E7" w:rsidP="00D343E7">
            <w:r w:rsidRPr="00D343E7">
              <w:t>Лай-ла-</w:t>
            </w:r>
            <w:proofErr w:type="spellStart"/>
            <w:r w:rsidRPr="00D343E7">
              <w:t>лу</w:t>
            </w:r>
            <w:proofErr w:type="spellEnd"/>
            <w:r w:rsidRPr="00D343E7">
              <w:t>-лай-ла</w:t>
            </w:r>
          </w:p>
          <w:p w:rsidR="00D343E7" w:rsidRPr="00D343E7" w:rsidRDefault="00D343E7" w:rsidP="00D343E7">
            <w:r w:rsidRPr="00D343E7">
              <w:t>У-у-у</w:t>
            </w:r>
          </w:p>
          <w:p w:rsidR="00D343E7" w:rsidRPr="00D343E7" w:rsidRDefault="00D343E7" w:rsidP="00D343E7">
            <w:r w:rsidRPr="00D343E7">
              <w:t>Припев 2 раза.</w:t>
            </w:r>
          </w:p>
          <w:p w:rsidR="00D343E7" w:rsidRPr="00D343E7" w:rsidRDefault="00D343E7" w:rsidP="00D343E7"/>
        </w:tc>
      </w:tr>
    </w:tbl>
    <w:p w:rsidR="00C83442" w:rsidRDefault="00C83442">
      <w:bookmarkStart w:id="0" w:name="_GoBack"/>
      <w:bookmarkEnd w:id="0"/>
    </w:p>
    <w:sectPr w:rsidR="00C83442" w:rsidSect="00D343E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887"/>
    <w:multiLevelType w:val="hybridMultilevel"/>
    <w:tmpl w:val="E14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7"/>
    <w:rsid w:val="004B3317"/>
    <w:rsid w:val="005C3BEF"/>
    <w:rsid w:val="00A76744"/>
    <w:rsid w:val="00A82A87"/>
    <w:rsid w:val="00C83442"/>
    <w:rsid w:val="00D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2C3A-9CA6-4E65-8D09-31F7499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BE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3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2020-04-05T08:15:00Z</dcterms:created>
  <dcterms:modified xsi:type="dcterms:W3CDTF">2020-04-25T13:01:00Z</dcterms:modified>
</cp:coreProperties>
</file>