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42" w:rsidRDefault="00EF0BFE">
      <w:r>
        <w:t>Урок 1</w:t>
      </w:r>
      <w:r w:rsidR="00B00959">
        <w:t>.</w:t>
      </w:r>
      <w:bookmarkStart w:id="0" w:name="_GoBack"/>
      <w:bookmarkEnd w:id="0"/>
      <w:r>
        <w:t xml:space="preserve"> Тема «Игрушки из спичечных коробков»</w:t>
      </w:r>
    </w:p>
    <w:sectPr w:rsidR="0090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27"/>
    <w:rsid w:val="00060C27"/>
    <w:rsid w:val="00907A42"/>
    <w:rsid w:val="00B00959"/>
    <w:rsid w:val="00E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2020-05-04T12:51:00Z</dcterms:created>
  <dcterms:modified xsi:type="dcterms:W3CDTF">2020-05-04T14:46:00Z</dcterms:modified>
</cp:coreProperties>
</file>